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812E3" w:rsidTr="00A812E3">
        <w:tc>
          <w:tcPr>
            <w:tcW w:w="9350" w:type="dxa"/>
          </w:tcPr>
          <w:p w:rsidR="00A812E3" w:rsidRPr="00A812E3" w:rsidRDefault="00A812E3" w:rsidP="00A812E3">
            <w:pPr>
              <w:jc w:val="center"/>
              <w:rPr>
                <w:color w:val="FFFFFF" w:themeColor="background1"/>
              </w:rPr>
            </w:pPr>
            <w:r w:rsidRPr="00A812E3">
              <w:rPr>
                <w:noProof/>
                <w:color w:val="FFFFFF" w:themeColor="background1"/>
              </w:rPr>
              <w:drawing>
                <wp:inline distT="0" distB="0" distL="0" distR="0">
                  <wp:extent cx="5804903" cy="1783594"/>
                  <wp:effectExtent l="0" t="0" r="5715" b="7620"/>
                  <wp:docPr id="1" name="Picture 1" descr="K:\Leadership Calls, Club Headers, Club Events\San Diego\Networking Event - January 2018\Email Header-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Leadership Calls, Club Headers, Club Events\San Diego\Networking Event - January 2018\Email Header-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4903" cy="178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2E3" w:rsidTr="00A812E3">
        <w:tc>
          <w:tcPr>
            <w:tcW w:w="9350" w:type="dxa"/>
          </w:tcPr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  <w:r w:rsidRPr="00A812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EC795" wp14:editId="4FE37AB7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137672</wp:posOffset>
                      </wp:positionV>
                      <wp:extent cx="4694555" cy="2277151"/>
                      <wp:effectExtent l="19050" t="19050" r="10795" b="27940"/>
                      <wp:wrapNone/>
                      <wp:docPr id="5" name="Text Placeholder 4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4694555" cy="2277151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FF4A00"/>
                                </a:solidFill>
                              </a:ln>
                            </wps:spPr>
                            <wps:txbx>
                              <w:txbxContent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812E3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28"/>
                                      <w:szCs w:val="30"/>
                                    </w:rPr>
                                    <w:t>The University of Florida Alumni Association presents</w:t>
                                  </w:r>
                                  <w:r w:rsidRPr="00A812E3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2060"/>
                                      <w:sz w:val="14"/>
                                    </w:rPr>
                                  </w:pPr>
                                </w:p>
                                <w:p w:rsidR="00A812E3" w:rsidRPr="00A826CB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40"/>
                                      <w:szCs w:val="27"/>
                                    </w:rPr>
                                  </w:pPr>
                                  <w:proofErr w:type="spellStart"/>
                                  <w:r w:rsidRPr="00A826CB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40"/>
                                      <w:szCs w:val="27"/>
                                    </w:rPr>
                                    <w:t>Gators+Connect</w:t>
                                  </w:r>
                                  <w:proofErr w:type="spellEnd"/>
                                </w:p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812E3" w:rsidRPr="00A826CB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2060"/>
                                      <w:szCs w:val="28"/>
                                    </w:rPr>
                                  </w:pPr>
                                  <w:r w:rsidRPr="00A826CB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  <w:u w:val="single"/>
                                    </w:rPr>
                                    <w:t>Hosted by:</w:t>
                                  </w:r>
                                </w:p>
                                <w:p w:rsidR="00A826CB" w:rsidRDefault="00A812E3" w:rsidP="00A826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</w:rPr>
                                  </w:pPr>
                                  <w:r w:rsidRPr="00A826CB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</w:rPr>
                                    <w:t>San Diego Gator Club®</w:t>
                                  </w:r>
                                </w:p>
                                <w:p w:rsidR="00A826CB" w:rsidRPr="00A826CB" w:rsidRDefault="00A826CB" w:rsidP="00A826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</w:rPr>
                                  </w:pPr>
                                </w:p>
                                <w:p w:rsidR="00A812E3" w:rsidRPr="00A826CB" w:rsidRDefault="00A812E3" w:rsidP="00A812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2060"/>
                                      <w:sz w:val="24"/>
                                    </w:rPr>
                                  </w:pPr>
                                  <w:r w:rsidRPr="00A826CB">
                                    <w:rPr>
                                      <w:color w:val="002060"/>
                                      <w:sz w:val="24"/>
                                    </w:rPr>
                                    <w:t>Tuesday, February 6, 2018</w:t>
                                  </w:r>
                                </w:p>
                                <w:p w:rsidR="00A812E3" w:rsidRPr="00A826CB" w:rsidRDefault="00A812E3" w:rsidP="00A812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2060"/>
                                      <w:sz w:val="24"/>
                                    </w:rPr>
                                  </w:pPr>
                                  <w:r w:rsidRPr="00A826CB">
                                    <w:rPr>
                                      <w:color w:val="002060"/>
                                      <w:sz w:val="24"/>
                                    </w:rPr>
                                    <w:t xml:space="preserve">5:30pm </w:t>
                                  </w:r>
                                  <w:r w:rsidR="00A826CB">
                                    <w:rPr>
                                      <w:color w:val="002060"/>
                                      <w:sz w:val="24"/>
                                    </w:rPr>
                                    <w:t>-</w:t>
                                  </w:r>
                                  <w:r w:rsidRPr="00A826CB">
                                    <w:rPr>
                                      <w:color w:val="002060"/>
                                      <w:sz w:val="24"/>
                                    </w:rPr>
                                    <w:t xml:space="preserve"> 7:30pm</w:t>
                                  </w:r>
                                </w:p>
                                <w:p w:rsidR="00A812E3" w:rsidRPr="00A826CB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/>
                                      <w:color w:val="002060"/>
                                      <w:sz w:val="32"/>
                                      <w:szCs w:val="28"/>
                                    </w:rPr>
                                  </w:pPr>
                                  <w:r w:rsidRPr="00A826CB">
                                    <w:rPr>
                                      <w:rFonts w:asciiTheme="minorHAnsi" w:hAnsiTheme="minorHAnsi"/>
                                      <w:color w:val="002060"/>
                                      <w:sz w:val="28"/>
                                    </w:rPr>
                                    <w:t>XXXXXXXXX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EC795" id="Text Placeholder 4" o:spid="_x0000_s1026" style="position:absolute;left:0;text-align:left;margin-left:49.15pt;margin-top:10.85pt;width:369.65pt;height:17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" filled="f" strokecolor="#ff4a00" strokeweight="3pt">
                      <v:path arrowok="t"/>
                      <o:lock v:ext="edit" grouping="t"/>
                      <v:textbox>
                        <w:txbxContent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812E3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0"/>
                              </w:rPr>
                              <w:t>The University of Florida Alumni Association presents</w:t>
                            </w:r>
                            <w:r w:rsidRPr="00A812E3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14"/>
                              </w:rPr>
                            </w:pPr>
                          </w:p>
                          <w:p w:rsidR="00A812E3" w:rsidRPr="00A826CB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40"/>
                                <w:szCs w:val="27"/>
                              </w:rPr>
                            </w:pPr>
                            <w:proofErr w:type="spellStart"/>
                            <w:r w:rsidRPr="00A826CB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40"/>
                                <w:szCs w:val="27"/>
                              </w:rPr>
                              <w:t>Gators+Connect</w:t>
                            </w:r>
                            <w:proofErr w:type="spellEnd"/>
                          </w:p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A812E3" w:rsidRPr="00A826CB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Cs w:val="28"/>
                              </w:rPr>
                            </w:pPr>
                            <w:r w:rsidRPr="00A826CB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  <w:u w:val="single"/>
                              </w:rPr>
                              <w:t>Hosted by:</w:t>
                            </w:r>
                          </w:p>
                          <w:p w:rsidR="00A826CB" w:rsidRDefault="00A812E3" w:rsidP="00A826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</w:rPr>
                            </w:pPr>
                            <w:r w:rsidRPr="00A826CB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</w:rPr>
                              <w:t>San Diego Gator Club®</w:t>
                            </w:r>
                          </w:p>
                          <w:p w:rsidR="00A826CB" w:rsidRPr="00A826CB" w:rsidRDefault="00A826CB" w:rsidP="00A826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</w:rPr>
                            </w:pPr>
                          </w:p>
                          <w:p w:rsidR="00A812E3" w:rsidRPr="00A826CB" w:rsidRDefault="00A812E3" w:rsidP="00A812E3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</w:rPr>
                            </w:pPr>
                            <w:r w:rsidRPr="00A826CB">
                              <w:rPr>
                                <w:color w:val="002060"/>
                                <w:sz w:val="24"/>
                              </w:rPr>
                              <w:t>Tuesday, February 6, 2018</w:t>
                            </w:r>
                          </w:p>
                          <w:p w:rsidR="00A812E3" w:rsidRPr="00A826CB" w:rsidRDefault="00A812E3" w:rsidP="00A812E3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</w:rPr>
                            </w:pPr>
                            <w:r w:rsidRPr="00A826CB">
                              <w:rPr>
                                <w:color w:val="002060"/>
                                <w:sz w:val="24"/>
                              </w:rPr>
                              <w:t xml:space="preserve">5:30pm </w:t>
                            </w:r>
                            <w:r w:rsidR="00A826CB">
                              <w:rPr>
                                <w:color w:val="002060"/>
                                <w:sz w:val="24"/>
                              </w:rPr>
                              <w:t>-</w:t>
                            </w:r>
                            <w:r w:rsidRPr="00A826CB">
                              <w:rPr>
                                <w:color w:val="002060"/>
                                <w:sz w:val="24"/>
                              </w:rPr>
                              <w:t xml:space="preserve"> 7:30pm</w:t>
                            </w:r>
                          </w:p>
                          <w:p w:rsidR="00A812E3" w:rsidRPr="00A826CB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A826CB"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  <w:t>XXXXXXXXX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/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  <w:r w:rsidRPr="00A812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9B93F" wp14:editId="4589C660">
                      <wp:simplePos x="0" y="0"/>
                      <wp:positionH relativeFrom="column">
                        <wp:posOffset>2300114</wp:posOffset>
                      </wp:positionH>
                      <wp:positionV relativeFrom="paragraph">
                        <wp:posOffset>172085</wp:posOffset>
                      </wp:positionV>
                      <wp:extent cx="1484445" cy="369332"/>
                      <wp:effectExtent l="0" t="0" r="28575" b="10795"/>
                      <wp:wrapNone/>
                      <wp:docPr id="10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4445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54D95"/>
                              </a:solidFill>
                              <a:ln>
                                <a:solidFill>
                                  <a:srgbClr val="FF6600"/>
                                </a:solidFill>
                              </a:ln>
                            </wps:spPr>
                            <wps:txbx>
                              <w:txbxContent>
                                <w:p w:rsid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RSVP Today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59B9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" o:spid="_x0000_s1027" type="#_x0000_t202" style="position:absolute;left:0;text-align:left;margin-left:181.1pt;margin-top:13.55pt;width:116.9pt;height:2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" fillcolor="#054d95" strokecolor="#f60">
                      <v:textbox style="mso-fit-shape-to-text:t">
                        <w:txbxContent>
                          <w:p w:rsid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RSVP Today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  <w:rPr>
                <w:i/>
                <w:iCs/>
              </w:rPr>
            </w:pPr>
          </w:p>
          <w:p w:rsidR="00A812E3" w:rsidRDefault="00A812E3" w:rsidP="00A812E3">
            <w:pPr>
              <w:jc w:val="center"/>
            </w:pPr>
            <w:r w:rsidRPr="00A812E3">
              <w:rPr>
                <w:i/>
                <w:iCs/>
              </w:rPr>
              <w:t>Register online by clicking the button above, or contact the UF Alumni Association at 352-392-1905 or </w:t>
            </w:r>
            <w:r w:rsidR="00F91378">
              <w:rPr>
                <w:i/>
                <w:iCs/>
              </w:rPr>
              <w:t>slynn</w:t>
            </w:r>
            <w:r w:rsidRPr="00A812E3">
              <w:rPr>
                <w:i/>
                <w:iCs/>
              </w:rPr>
              <w:t>@ufalumni.ufl.edu</w: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</w:tc>
      </w:tr>
      <w:tr w:rsidR="00A812E3" w:rsidTr="00A812E3">
        <w:tc>
          <w:tcPr>
            <w:tcW w:w="9350" w:type="dxa"/>
          </w:tcPr>
          <w:p w:rsidR="00A812E3" w:rsidRDefault="00A826CB">
            <w:r>
              <w:rPr>
                <w:noProof/>
              </w:rPr>
              <w:drawing>
                <wp:inline distT="0" distB="0" distL="0" distR="0">
                  <wp:extent cx="5804535" cy="695100"/>
                  <wp:effectExtent l="0" t="0" r="5715" b="0"/>
                  <wp:docPr id="2" name="Picture 2" descr="Thank you to our members, not a member, tap to join toda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ank you to our members, not a member, tap to join toda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840" cy="6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0259" w:rsidRDefault="00E50259">
      <w:bookmarkStart w:id="0" w:name="_GoBack"/>
      <w:bookmarkEnd w:id="0"/>
    </w:p>
    <w:sectPr w:rsidR="00E5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E3"/>
    <w:rsid w:val="001F35F0"/>
    <w:rsid w:val="00A812E3"/>
    <w:rsid w:val="00A826CB"/>
    <w:rsid w:val="00C75C5C"/>
    <w:rsid w:val="00E50259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14FD"/>
  <w15:chartTrackingRefBased/>
  <w15:docId w15:val="{DFC87FB8-4F98-4DE4-80D4-CA11598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12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Curry</dc:creator>
  <cp:keywords/>
  <dc:description/>
  <cp:lastModifiedBy>Mariah Curry</cp:lastModifiedBy>
  <cp:revision>3</cp:revision>
  <dcterms:created xsi:type="dcterms:W3CDTF">2018-01-03T16:37:00Z</dcterms:created>
  <dcterms:modified xsi:type="dcterms:W3CDTF">2018-01-03T17:19:00Z</dcterms:modified>
</cp:coreProperties>
</file>