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3EA6" w14:textId="1544801F" w:rsidR="00684DF3" w:rsidRDefault="00684DF3" w:rsidP="00684DF3">
      <w:pPr>
        <w:rPr>
          <w:b/>
          <w:bCs/>
        </w:rPr>
      </w:pPr>
      <w:r>
        <w:rPr>
          <w:b/>
          <w:bCs/>
        </w:rPr>
        <w:t xml:space="preserve">Email 1 </w:t>
      </w:r>
    </w:p>
    <w:p w14:paraId="4B9F2D43" w14:textId="77777777" w:rsidR="00684DF3" w:rsidRPr="009C6613" w:rsidRDefault="00684DF3" w:rsidP="00684DF3">
      <w:r w:rsidRPr="009C6613">
        <w:rPr>
          <w:b/>
          <w:bCs/>
        </w:rPr>
        <w:t>Subject Line:</w:t>
      </w:r>
      <w:r w:rsidRPr="009C6613">
        <w:t xml:space="preserve"> Be the Support They Need: Sponsor a White Coat</w:t>
      </w:r>
    </w:p>
    <w:p w14:paraId="34983DB4" w14:textId="372F5911" w:rsidR="00684DF3" w:rsidRPr="009C6613" w:rsidRDefault="00684DF3" w:rsidP="00684DF3">
      <w:r w:rsidRPr="009C6613">
        <w:t xml:space="preserve">Dear </w:t>
      </w:r>
      <w:r>
        <w:t>[Salutation] [Last Name],</w:t>
      </w:r>
    </w:p>
    <w:p w14:paraId="4F83FE7A" w14:textId="77777777" w:rsidR="00684DF3" w:rsidRPr="009C6613" w:rsidRDefault="00684DF3" w:rsidP="00684DF3">
      <w:r w:rsidRPr="009C6613">
        <w:t>At the UF College of Veterinary Medicine, we believe every student’s journey is strengthened by the support of a caring community. This year, the Class of 2027 is preparing to step into their clinical training, a pivotal moment in their path to becoming veterinary professionals.</w:t>
      </w:r>
    </w:p>
    <w:p w14:paraId="15C6713B" w14:textId="1B6C6FAD" w:rsidR="00684DF3" w:rsidRDefault="00684DF3" w:rsidP="00684DF3">
      <w:r w:rsidRPr="009C6613">
        <w:t xml:space="preserve">As part of this milestone, </w:t>
      </w:r>
      <w:proofErr w:type="gramStart"/>
      <w:r w:rsidRPr="009C6613">
        <w:t>we’re</w:t>
      </w:r>
      <w:proofErr w:type="gramEnd"/>
      <w:r w:rsidRPr="009C6613">
        <w:t xml:space="preserve"> calling on alumni like you to help equip these future veterinarians with more than just a white coat. Your donation represents mentorship, encouragement, and belief in their potential to make a difference in the world.</w:t>
      </w:r>
    </w:p>
    <w:p w14:paraId="1F36DC88" w14:textId="59FCAD1C" w:rsidR="007B2722" w:rsidRPr="007B2722" w:rsidRDefault="007B2722" w:rsidP="00684DF3">
      <w:pPr>
        <w:rPr>
          <w:color w:val="FF0000"/>
        </w:rPr>
      </w:pPr>
      <w:r w:rsidRPr="007B2722">
        <w:rPr>
          <w:color w:val="FF0000"/>
        </w:rPr>
        <w:t xml:space="preserve">GIVE NOW - </w:t>
      </w:r>
      <w:hyperlink r:id="rId4" w:history="1">
        <w:r w:rsidRPr="007B2722">
          <w:rPr>
            <w:rStyle w:val="Hyperlink"/>
            <w:color w:val="FF0000"/>
          </w:rPr>
          <w:t>https://affinitygiving.ufl.edu/campaigns/veterinary-medicine-white-coat-campaign-2025/?appeal_id=67bcbbbafa23aae8f28da91f</w:t>
        </w:r>
      </w:hyperlink>
      <w:r w:rsidRPr="007B2722">
        <w:rPr>
          <w:color w:val="FF0000"/>
        </w:rPr>
        <w:t xml:space="preserve"> </w:t>
      </w:r>
    </w:p>
    <w:p w14:paraId="78F28EEA" w14:textId="77777777" w:rsidR="00684DF3" w:rsidRDefault="00684DF3" w:rsidP="00684DF3">
      <w:r w:rsidRPr="009C6613">
        <w:t xml:space="preserve">Your gift is more than symbolic. It tells these students </w:t>
      </w:r>
      <w:proofErr w:type="gramStart"/>
      <w:r w:rsidRPr="009C6613">
        <w:t>they’re</w:t>
      </w:r>
      <w:proofErr w:type="gramEnd"/>
      <w:r w:rsidRPr="009C6613">
        <w:t xml:space="preserve"> not walking this journey alone—they have the backing of a powerful alumni community.</w:t>
      </w:r>
    </w:p>
    <w:p w14:paraId="0C61A6D7" w14:textId="77777777" w:rsidR="00684DF3" w:rsidRDefault="00684DF3" w:rsidP="00684DF3"/>
    <w:p w14:paraId="194A3517" w14:textId="77777777" w:rsidR="00684DF3" w:rsidRDefault="00684DF3" w:rsidP="00684DF3">
      <w:r>
        <w:t>Sincerely,</w:t>
      </w:r>
    </w:p>
    <w:p w14:paraId="4EE3628F" w14:textId="77777777" w:rsidR="00684DF3" w:rsidRDefault="00684DF3" w:rsidP="00684DF3">
      <w:pPr>
        <w:rPr>
          <w:noProof/>
        </w:rPr>
      </w:pPr>
      <w:r>
        <w:rPr>
          <w:noProof/>
        </w:rPr>
        <w:drawing>
          <wp:inline distT="0" distB="0" distL="0" distR="0" wp14:anchorId="0ED0D547" wp14:editId="7C92BE7C">
            <wp:extent cx="1438275" cy="636633"/>
            <wp:effectExtent l="0" t="0" r="0" b="0"/>
            <wp:docPr id="1054521551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21551" name="Picture 3" descr="A close-up of a signatur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6" t="19000" r="12538" b="23000"/>
                    <a:stretch/>
                  </pic:blipFill>
                  <pic:spPr bwMode="auto">
                    <a:xfrm>
                      <a:off x="0" y="0"/>
                      <a:ext cx="1454831" cy="643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48F26D" w14:textId="77777777" w:rsidR="00684DF3" w:rsidRPr="009C6613" w:rsidRDefault="00684DF3" w:rsidP="00684DF3">
      <w:pPr>
        <w:spacing w:after="0" w:line="240" w:lineRule="auto"/>
        <w:rPr>
          <w:b/>
          <w:bCs/>
        </w:rPr>
      </w:pPr>
      <w:r w:rsidRPr="009C6613">
        <w:rPr>
          <w:b/>
          <w:bCs/>
        </w:rPr>
        <w:t>Keira Simmonds</w:t>
      </w:r>
    </w:p>
    <w:p w14:paraId="7D88F757" w14:textId="77777777" w:rsidR="00684DF3" w:rsidRPr="009C6613" w:rsidRDefault="00684DF3" w:rsidP="00684DF3">
      <w:pPr>
        <w:spacing w:after="0" w:line="240" w:lineRule="auto"/>
        <w:rPr>
          <w:sz w:val="20"/>
          <w:szCs w:val="20"/>
        </w:rPr>
      </w:pPr>
      <w:r w:rsidRPr="009C6613">
        <w:rPr>
          <w:b/>
          <w:bCs/>
          <w:sz w:val="20"/>
          <w:szCs w:val="20"/>
        </w:rPr>
        <w:t>Strategic Engagement Coordinator | Alumni Affairs &amp; Annual Giving</w:t>
      </w:r>
    </w:p>
    <w:p w14:paraId="0A85CA35" w14:textId="77777777" w:rsidR="00684DF3" w:rsidRPr="009C6613" w:rsidRDefault="00684DF3" w:rsidP="00684DF3">
      <w:pPr>
        <w:spacing w:after="0" w:line="240" w:lineRule="auto"/>
        <w:rPr>
          <w:sz w:val="20"/>
          <w:szCs w:val="20"/>
        </w:rPr>
      </w:pPr>
      <w:r w:rsidRPr="009C6613">
        <w:rPr>
          <w:sz w:val="20"/>
          <w:szCs w:val="20"/>
        </w:rPr>
        <w:t>Office of Advancement, College of Veterinary Medicine</w:t>
      </w:r>
    </w:p>
    <w:p w14:paraId="49AB01A2" w14:textId="77777777" w:rsidR="00684DF3" w:rsidRPr="009C6613" w:rsidRDefault="00684DF3" w:rsidP="00684DF3"/>
    <w:p w14:paraId="406A8E66" w14:textId="77777777" w:rsidR="00684DF3" w:rsidRPr="009C6613" w:rsidRDefault="00684DF3" w:rsidP="00684DF3">
      <w:r w:rsidRPr="009C6613">
        <w:rPr>
          <w:b/>
          <w:bCs/>
        </w:rPr>
        <w:t>P.S.</w:t>
      </w:r>
      <w:r w:rsidRPr="009C6613">
        <w:t xml:space="preserve"> Want to make your impact even more personal? </w:t>
      </w:r>
      <w:r>
        <w:t>Remember to i</w:t>
      </w:r>
      <w:r w:rsidRPr="009C6613">
        <w:t xml:space="preserve">nclude a note of encouragement with your donation, and </w:t>
      </w:r>
      <w:proofErr w:type="gramStart"/>
      <w:r w:rsidRPr="009C6613">
        <w:t>we’ll</w:t>
      </w:r>
      <w:proofErr w:type="gramEnd"/>
      <w:r w:rsidRPr="009C6613">
        <w:t xml:space="preserve"> deliver it to your sponsored student on their special day. </w:t>
      </w:r>
    </w:p>
    <w:p w14:paraId="52E5C422" w14:textId="77777777" w:rsidR="00684DF3" w:rsidRDefault="00684DF3" w:rsidP="00684DF3">
      <w:proofErr w:type="gramStart"/>
      <w:r w:rsidRPr="009C6613">
        <w:t>Let’s</w:t>
      </w:r>
      <w:proofErr w:type="gramEnd"/>
      <w:r w:rsidRPr="009C6613">
        <w:t xml:space="preserve"> rally together to support the Class of 2027.</w:t>
      </w:r>
    </w:p>
    <w:p w14:paraId="53A22777" w14:textId="77777777" w:rsidR="00684DF3" w:rsidRDefault="00684DF3" w:rsidP="00684DF3"/>
    <w:p w14:paraId="24886EFF" w14:textId="77777777" w:rsidR="0059073A" w:rsidRDefault="0059073A"/>
    <w:sectPr w:rsidR="00590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F3"/>
    <w:rsid w:val="0059073A"/>
    <w:rsid w:val="00684DF3"/>
    <w:rsid w:val="007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6803"/>
  <w15:chartTrackingRefBased/>
  <w15:docId w15:val="{CFA7ACC4-8141-4A23-8CE0-DC82CDC5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DF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ffinitygiving.ufl.edu/campaigns/veterinary-medicine-white-coat-campaign-2025/?appeal_id=67bcbbbafa23aae8f28da9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>ODAA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Henry,Leland</dc:creator>
  <cp:keywords/>
  <dc:description/>
  <cp:lastModifiedBy>Henry,Leland</cp:lastModifiedBy>
  <cp:revision>2</cp:revision>
  <dcterms:created xsi:type="dcterms:W3CDTF">2025-02-24T18:18:00Z</dcterms:created>
  <dcterms:modified xsi:type="dcterms:W3CDTF">2025-02-24T18:39:00Z</dcterms:modified>
</cp:coreProperties>
</file>